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Pr="00412A06" w:rsidRDefault="00412A06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41C5">
        <w:rPr>
          <w:rFonts w:ascii="Times New Roman" w:hAnsi="Times New Roman"/>
          <w:sz w:val="28"/>
          <w:szCs w:val="28"/>
        </w:rPr>
        <w:t>26.</w:t>
      </w:r>
      <w:r w:rsidR="006D70F3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201</w:t>
      </w:r>
      <w:r w:rsidR="00412A06">
        <w:rPr>
          <w:rFonts w:ascii="Times New Roman" w:hAnsi="Times New Roman"/>
          <w:sz w:val="28"/>
          <w:szCs w:val="28"/>
        </w:rPr>
        <w:t>8</w:t>
      </w:r>
      <w:r w:rsidR="005D6B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1C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E41C5">
        <w:rPr>
          <w:rFonts w:ascii="Times New Roman" w:hAnsi="Times New Roman"/>
          <w:sz w:val="28"/>
          <w:szCs w:val="28"/>
        </w:rPr>
        <w:t>4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8734E7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12A06">
        <w:rPr>
          <w:rFonts w:ascii="Times New Roman" w:hAnsi="Times New Roman"/>
          <w:sz w:val="28"/>
          <w:szCs w:val="28"/>
        </w:rPr>
        <w:t xml:space="preserve">Об опубликовании </w:t>
      </w:r>
      <w:proofErr w:type="gramStart"/>
      <w:r w:rsidRPr="00412A06">
        <w:rPr>
          <w:rFonts w:ascii="Times New Roman" w:hAnsi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12A06">
        <w:rPr>
          <w:rFonts w:ascii="Times New Roman" w:hAnsi="Times New Roman"/>
          <w:sz w:val="28"/>
          <w:szCs w:val="28"/>
        </w:rPr>
        <w:t xml:space="preserve">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Pr="00412A06">
        <w:rPr>
          <w:rFonts w:ascii="Times New Roman" w:hAnsi="Times New Roman"/>
          <w:sz w:val="28"/>
          <w:szCs w:val="28"/>
        </w:rPr>
        <w:t>а 201</w:t>
      </w:r>
      <w:r w:rsidR="00412A06" w:rsidRPr="00412A06">
        <w:rPr>
          <w:rFonts w:ascii="Times New Roman" w:hAnsi="Times New Roman"/>
          <w:sz w:val="28"/>
          <w:szCs w:val="28"/>
        </w:rPr>
        <w:t>7</w:t>
      </w:r>
      <w:r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  <w:r w:rsidRPr="00412A06">
        <w:rPr>
          <w:rFonts w:ascii="Times New Roman" w:hAnsi="Times New Roman"/>
          <w:sz w:val="28"/>
          <w:szCs w:val="28"/>
        </w:rPr>
        <w:t>и проведении публичных слушаний по проекту решения Совета депутатов городского поселения Березово</w:t>
      </w:r>
      <w:r w:rsidR="00BA7DCF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2017 год»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>реш</w:t>
      </w:r>
      <w:r w:rsidR="005D6BEE" w:rsidRPr="00412A06">
        <w:rPr>
          <w:rFonts w:ascii="Times New Roman" w:hAnsi="Times New Roman" w:cs="Times New Roman"/>
          <w:sz w:val="28"/>
          <w:szCs w:val="28"/>
        </w:rPr>
        <w:t>ения</w:t>
      </w:r>
      <w:r w:rsidRPr="00412A0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 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Pr="00412A06">
        <w:rPr>
          <w:rFonts w:ascii="Times New Roman" w:hAnsi="Times New Roman" w:cs="Times New Roman"/>
          <w:bCs/>
          <w:sz w:val="28"/>
          <w:szCs w:val="28"/>
        </w:rPr>
        <w:t>городском поселении Берёзово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 xml:space="preserve">«Об исполнении бюджета городского поселения Березово за 2017 год» </w:t>
      </w:r>
      <w:r w:rsidRPr="00412A06">
        <w:rPr>
          <w:rFonts w:ascii="Times New Roman" w:hAnsi="Times New Roman" w:cs="Times New Roman"/>
          <w:sz w:val="28"/>
          <w:szCs w:val="28"/>
        </w:rPr>
        <w:t xml:space="preserve">внесенные по инициативе главы городского поселения Березово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 xml:space="preserve">«Об исполнении бюджета городского поселения Березово за 2017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Березовского района, по адресу: пгт. Березово, ул. Астраханцева, д.54,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9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D70F3" w:rsidRPr="006D70F3">
        <w:rPr>
          <w:rFonts w:ascii="Times New Roman" w:hAnsi="Times New Roman" w:cs="Times New Roman"/>
          <w:bCs/>
          <w:sz w:val="28"/>
          <w:szCs w:val="28"/>
        </w:rPr>
        <w:t xml:space="preserve">10 апреля </w:t>
      </w:r>
      <w:r w:rsidRPr="006D70F3">
        <w:rPr>
          <w:rFonts w:ascii="Times New Roman" w:hAnsi="Times New Roman" w:cs="Times New Roman"/>
          <w:bCs/>
          <w:sz w:val="28"/>
          <w:szCs w:val="28"/>
        </w:rPr>
        <w:t>201</w:t>
      </w:r>
      <w:r w:rsidR="00412A06" w:rsidRPr="006D70F3">
        <w:rPr>
          <w:rFonts w:ascii="Times New Roman" w:hAnsi="Times New Roman" w:cs="Times New Roman"/>
          <w:bCs/>
          <w:sz w:val="28"/>
          <w:szCs w:val="28"/>
        </w:rPr>
        <w:t>8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6D70F3" w:rsidRPr="006D70F3">
        <w:rPr>
          <w:rFonts w:ascii="Times New Roman" w:hAnsi="Times New Roman" w:cs="Times New Roman"/>
          <w:bCs/>
          <w:sz w:val="28"/>
          <w:szCs w:val="28"/>
        </w:rPr>
        <w:t>13 апрел</w:t>
      </w:r>
      <w:r w:rsidRPr="006D70F3">
        <w:rPr>
          <w:rFonts w:ascii="Times New Roman" w:hAnsi="Times New Roman" w:cs="Times New Roman"/>
          <w:bCs/>
          <w:sz w:val="28"/>
          <w:szCs w:val="28"/>
        </w:rPr>
        <w:t>я 201</w:t>
      </w:r>
      <w:r w:rsidR="00412A06" w:rsidRPr="006D70F3">
        <w:rPr>
          <w:rFonts w:ascii="Times New Roman" w:hAnsi="Times New Roman" w:cs="Times New Roman"/>
          <w:bCs/>
          <w:sz w:val="28"/>
          <w:szCs w:val="28"/>
        </w:rPr>
        <w:t>8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 года с 17-00 часов по адресу: пгт.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6D70F3">
        <w:rPr>
          <w:rFonts w:ascii="Times New Roman" w:hAnsi="Times New Roman" w:cs="Times New Roman"/>
          <w:sz w:val="28"/>
          <w:szCs w:val="28"/>
        </w:rPr>
        <w:t>городского</w:t>
      </w:r>
      <w:r w:rsidRPr="00CD0BD9">
        <w:rPr>
          <w:rFonts w:ascii="Times New Roman" w:hAnsi="Times New Roman" w:cs="Times New Roman"/>
          <w:sz w:val="28"/>
          <w:szCs w:val="28"/>
        </w:rPr>
        <w:t xml:space="preserve">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подписания.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0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организационный комитет по проведению публичных слушаний.</w:t>
      </w:r>
    </w:p>
    <w:p w:rsid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2C" w:rsidRPr="00CD0BD9" w:rsidRDefault="00E06E2C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25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BEE" w:rsidRPr="005D6BEE" w:rsidRDefault="001E41C5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D6BEE" w:rsidRPr="005D6B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1E41C5">
        <w:rPr>
          <w:rFonts w:ascii="Times New Roman" w:hAnsi="Times New Roman" w:cs="Times New Roman"/>
          <w:sz w:val="28"/>
          <w:szCs w:val="28"/>
        </w:rPr>
        <w:t>26.</w:t>
      </w:r>
      <w:r w:rsidR="00412A06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12A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EE">
        <w:rPr>
          <w:rFonts w:ascii="Times New Roman" w:hAnsi="Times New Roman" w:cs="Times New Roman"/>
          <w:sz w:val="28"/>
          <w:szCs w:val="28"/>
        </w:rPr>
        <w:t>№</w:t>
      </w:r>
      <w:r w:rsidR="001E41C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BE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A06" w:rsidRPr="006A252A" w:rsidRDefault="00412A06" w:rsidP="00412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412A06" w:rsidRPr="000B3570" w:rsidRDefault="00412A06" w:rsidP="00412A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412A06" w:rsidRPr="000B3570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412A06" w:rsidRPr="000B3570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412A06" w:rsidRPr="000B3570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412A06" w:rsidRPr="000B3570" w:rsidRDefault="00412A06" w:rsidP="00412A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A06" w:rsidRPr="006A252A" w:rsidRDefault="00412A06" w:rsidP="00412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2A06" w:rsidRPr="008B125D" w:rsidRDefault="00412A06" w:rsidP="00412A06">
      <w:pPr>
        <w:spacing w:after="0" w:line="240" w:lineRule="auto"/>
      </w:pPr>
    </w:p>
    <w:p w:rsidR="00412A06" w:rsidRPr="00983F65" w:rsidRDefault="00412A06" w:rsidP="0041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412A06" w:rsidRPr="00983F65" w:rsidRDefault="00412A06" w:rsidP="0041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F6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12A06" w:rsidRDefault="00412A06" w:rsidP="00412A06">
      <w:pPr>
        <w:spacing w:after="0" w:line="240" w:lineRule="auto"/>
      </w:pPr>
    </w:p>
    <w:p w:rsidR="00412A06" w:rsidRPr="00F008F5" w:rsidRDefault="00412A06" w:rsidP="00412A0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412A06" w:rsidRPr="00F008F5" w:rsidRDefault="00412A06" w:rsidP="00412A0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412A06" w:rsidRPr="00F008F5" w:rsidRDefault="00412A06" w:rsidP="00412A0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2017 год</w:t>
      </w:r>
    </w:p>
    <w:p w:rsidR="00412A06" w:rsidRPr="00F008F5" w:rsidRDefault="00412A06" w:rsidP="00412A0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2A06" w:rsidRPr="00F008F5" w:rsidRDefault="00412A06" w:rsidP="00412A06">
      <w:pPr>
        <w:pStyle w:val="ac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 рассмотрев материалы, представленные администрацией Березовского района по исполнению бюджета городского поселения Березово за 2017 год,</w:t>
      </w:r>
    </w:p>
    <w:p w:rsidR="00412A06" w:rsidRPr="00F008F5" w:rsidRDefault="00412A06" w:rsidP="00412A06">
      <w:pPr>
        <w:pStyle w:val="ac"/>
        <w:spacing w:after="0" w:line="240" w:lineRule="auto"/>
        <w:rPr>
          <w:sz w:val="28"/>
          <w:szCs w:val="28"/>
        </w:rPr>
      </w:pPr>
    </w:p>
    <w:p w:rsidR="00412A06" w:rsidRPr="00412A06" w:rsidRDefault="00412A06" w:rsidP="00412A06">
      <w:pPr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412A06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12A06" w:rsidRPr="00F008F5" w:rsidRDefault="00412A06" w:rsidP="00412A0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2A06" w:rsidRPr="00F008F5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Березово за 2017 год по доходам в сумме </w:t>
      </w:r>
      <w:r w:rsidRPr="00F008F5">
        <w:rPr>
          <w:rFonts w:ascii="Times New Roman" w:hAnsi="Times New Roman" w:cs="Times New Roman"/>
          <w:bCs/>
          <w:sz w:val="28"/>
          <w:szCs w:val="28"/>
        </w:rPr>
        <w:t xml:space="preserve">98 834,4 </w:t>
      </w:r>
      <w:r w:rsidRPr="00F008F5">
        <w:rPr>
          <w:rFonts w:ascii="Times New Roman" w:hAnsi="Times New Roman" w:cs="Times New Roman"/>
          <w:sz w:val="28"/>
          <w:szCs w:val="28"/>
        </w:rPr>
        <w:t>тыс. рублей, по расходам в сумме 91 801,2 тыс. рублей, с превышением доходов над расходами (профицит бюджета) в сумме 7 033,2 тыс. рублей с показателями:</w:t>
      </w:r>
    </w:p>
    <w:p w:rsidR="00412A06" w:rsidRPr="00F008F5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Березово за 2017 год согласно приложению 1 к настоящему решению;</w:t>
      </w:r>
    </w:p>
    <w:p w:rsidR="00412A06" w:rsidRPr="00F008F5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за 2017 год согласно приложению 2 к настоящему решению;</w:t>
      </w:r>
    </w:p>
    <w:p w:rsidR="00412A06" w:rsidRPr="00F008F5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2017 год согласно приложению 3 к настоящему решению;</w:t>
      </w:r>
    </w:p>
    <w:p w:rsidR="00412A06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в ведомственной структуре расходов за 2017 год согласно приложению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A06" w:rsidRPr="00CE45A4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5A4">
        <w:rPr>
          <w:rFonts w:ascii="Times New Roman" w:hAnsi="Times New Roman" w:cs="Times New Roman"/>
          <w:sz w:val="28"/>
          <w:szCs w:val="28"/>
        </w:rPr>
        <w:t>по использованию средств дорожного фонда городского поселения Березово за 2017 год согласно приложению 5 к настоящему решению.</w:t>
      </w:r>
    </w:p>
    <w:p w:rsidR="00412A06" w:rsidRPr="00F008F5" w:rsidRDefault="00412A06" w:rsidP="0041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«Вестник городского поселения Березово» и разместить на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веб-сайте городского поселения Берёзово.</w:t>
      </w:r>
    </w:p>
    <w:p w:rsidR="00412A06" w:rsidRPr="00412A06" w:rsidRDefault="00412A06" w:rsidP="00412A0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12A0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2A06" w:rsidRPr="00412A06" w:rsidRDefault="00412A06" w:rsidP="0041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A06" w:rsidRPr="00412A06" w:rsidRDefault="00412A06" w:rsidP="0041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A06" w:rsidRPr="00412A06" w:rsidRDefault="00412A06" w:rsidP="00412A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0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412A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412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2A06" w:rsidRPr="00412A06" w:rsidRDefault="00412A06" w:rsidP="00412A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A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Д.С. Чупров</w:t>
      </w:r>
    </w:p>
    <w:p w:rsidR="00323E01" w:rsidRDefault="00323E01" w:rsidP="00323E0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412A06" w:rsidRPr="00323E01" w:rsidRDefault="00323E01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___  июня 2018 года №___</w:t>
      </w:r>
    </w:p>
    <w:p w:rsidR="00323E01" w:rsidRDefault="00323E01" w:rsidP="00323E01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E01" w:rsidRDefault="00323E01" w:rsidP="00323E01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по доходам бюджета городского поселения Березово </w:t>
      </w:r>
    </w:p>
    <w:p w:rsidR="00323E01" w:rsidRPr="00323E01" w:rsidRDefault="00323E01" w:rsidP="00323E01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sz w:val="28"/>
          <w:szCs w:val="28"/>
        </w:rPr>
        <w:t>за 2017 год по кодам классификации доходов</w:t>
      </w:r>
    </w:p>
    <w:p w:rsidR="00412A06" w:rsidRPr="00323E01" w:rsidRDefault="00323E01" w:rsidP="00323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Cs/>
          <w:sz w:val="20"/>
          <w:szCs w:val="20"/>
        </w:rPr>
        <w:t>тыс. рублей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16"/>
        <w:gridCol w:w="3551"/>
        <w:gridCol w:w="1559"/>
        <w:gridCol w:w="1559"/>
        <w:gridCol w:w="993"/>
      </w:tblGrid>
      <w:tr w:rsidR="00323E01" w:rsidRPr="00323E01" w:rsidTr="00323E01">
        <w:trPr>
          <w:trHeight w:val="10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Наименование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 xml:space="preserve">Уточенный план </w:t>
            </w:r>
          </w:p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01" w:rsidRDefault="00EB48D5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Исполнено</w:t>
            </w:r>
            <w:r w:rsidR="00323E01" w:rsidRPr="00323E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за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323E01" w:rsidRPr="00323E01" w:rsidTr="00323E01">
        <w:trPr>
          <w:trHeight w:val="30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1 934,5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1 604,4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82,9</w:t>
            </w:r>
          </w:p>
        </w:tc>
      </w:tr>
      <w:tr w:rsidR="00323E01" w:rsidRPr="00323E01" w:rsidTr="00323E01">
        <w:trPr>
          <w:trHeight w:val="18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1 904,5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323E01" w:rsidRPr="00323E01" w:rsidTr="00323E01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400,3</w:t>
            </w:r>
          </w:p>
        </w:tc>
      </w:tr>
      <w:tr w:rsidR="00323E01" w:rsidRPr="00323E01" w:rsidTr="00323E01">
        <w:trPr>
          <w:trHeight w:val="54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9 271,2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9 959,0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107,4</w:t>
            </w:r>
          </w:p>
        </w:tc>
      </w:tr>
      <w:tr w:rsidR="00323E01" w:rsidRPr="00323E01" w:rsidTr="00323E01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10010302230010000110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4 092,1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323E01" w:rsidRPr="00323E01" w:rsidTr="00323E01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10010302240010000110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3E01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323E01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323E01" w:rsidRPr="00323E01" w:rsidTr="00323E01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10010302250010000110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6 706,9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23E01" w:rsidRPr="00323E01" w:rsidTr="00323E01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lastRenderedPageBreak/>
              <w:t>10010302260010000110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23E01">
              <w:rPr>
                <w:rFonts w:ascii="Times New Roman" w:eastAsia="Times New Roman" w:hAnsi="Times New Roman" w:cs="Times New Roman"/>
              </w:rPr>
              <w:t xml:space="preserve"> 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 w:rsidRPr="00323E01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125,2</w:t>
            </w:r>
          </w:p>
        </w:tc>
      </w:tr>
      <w:tr w:rsidR="00323E01" w:rsidRPr="00323E01" w:rsidTr="00323E01">
        <w:trPr>
          <w:trHeight w:val="615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161 Управление Федерально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 xml:space="preserve"> антимонопольной службы по ХМАО-Югре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E01" w:rsidRPr="00323E01" w:rsidTr="00323E01">
        <w:trPr>
          <w:trHeight w:val="14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16111633050056000140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E01" w:rsidRPr="00323E01" w:rsidTr="00323E01">
        <w:trPr>
          <w:trHeight w:val="465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39 421,7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36 930,0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93,7</w:t>
            </w:r>
          </w:p>
        </w:tc>
      </w:tr>
      <w:tr w:rsidR="00323E01" w:rsidRPr="00323E01" w:rsidTr="00323E01">
        <w:trPr>
          <w:trHeight w:val="18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29 325,7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29 908,1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102,0</w:t>
            </w:r>
          </w:p>
        </w:tc>
      </w:tr>
      <w:tr w:rsidR="00323E01" w:rsidRPr="00323E01" w:rsidTr="00323E01">
        <w:trPr>
          <w:trHeight w:val="699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357,0</w:t>
            </w:r>
          </w:p>
        </w:tc>
      </w:tr>
      <w:tr w:rsidR="00323E01" w:rsidRPr="00323E01" w:rsidTr="00323E01">
        <w:trPr>
          <w:trHeight w:val="12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323E01" w:rsidRPr="00323E01" w:rsidTr="00323E01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18210503010010000110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323E01" w:rsidRPr="00323E01" w:rsidTr="00323E01">
        <w:trPr>
          <w:trHeight w:val="12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18210601030130000110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996,9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323E01" w:rsidRPr="00323E01" w:rsidTr="00323E01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lastRenderedPageBreak/>
              <w:t>18210606033130000110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4 584,5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68,3</w:t>
            </w:r>
          </w:p>
        </w:tc>
      </w:tr>
      <w:tr w:rsidR="00323E01" w:rsidRPr="00323E01" w:rsidTr="00323E01">
        <w:trPr>
          <w:trHeight w:val="9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18210606043130000110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1 187,7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323E01" w:rsidRPr="00323E01" w:rsidTr="00323E01">
        <w:trPr>
          <w:trHeight w:val="30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650 администрация городского поселения Березово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52 164,6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50 326,0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96,5</w:t>
            </w:r>
          </w:p>
        </w:tc>
      </w:tr>
      <w:tr w:rsidR="00323E01" w:rsidRPr="00323E01" w:rsidTr="00323E01">
        <w:trPr>
          <w:trHeight w:val="19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65011105035130000120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1 761,2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323E01" w:rsidRPr="00323E01" w:rsidTr="00323E01">
        <w:trPr>
          <w:trHeight w:val="18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65011109045130000120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323E01" w:rsidRPr="00323E01" w:rsidTr="00323E01">
        <w:trPr>
          <w:trHeight w:val="6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65011302995130000130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323E01" w:rsidRPr="00323E01" w:rsidTr="00323E01">
        <w:trPr>
          <w:trHeight w:val="27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65011402053130000410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1 058,6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323E01" w:rsidRPr="00323E01" w:rsidTr="00323E01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65011690050130000140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E01" w:rsidRPr="00323E01" w:rsidTr="00323E01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65020201001130000151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39 075,0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39 075,0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23E01" w:rsidRPr="00323E01" w:rsidTr="00323E01">
        <w:trPr>
          <w:trHeight w:val="73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65020204999130000151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8 767,7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8 588,8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E01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23E01" w:rsidRPr="00323E01" w:rsidTr="00323E01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</w:t>
            </w:r>
          </w:p>
        </w:tc>
      </w:tr>
    </w:tbl>
    <w:p w:rsidR="00CD0BD9" w:rsidRPr="00AF3578" w:rsidRDefault="00CD0BD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323E01" w:rsidRPr="00EB48D5" w:rsidRDefault="00323E01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8D5">
        <w:rPr>
          <w:rFonts w:ascii="Times New Roman" w:eastAsia="Times New Roman" w:hAnsi="Times New Roman" w:cs="Times New Roman"/>
          <w:sz w:val="24"/>
          <w:szCs w:val="24"/>
        </w:rPr>
        <w:t xml:space="preserve">   от ___  июня 2018 года №___</w:t>
      </w:r>
    </w:p>
    <w:p w:rsidR="00EB48D5" w:rsidRDefault="00323E01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B48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Источники финансирования дефицита бюджета городского поселения Березово</w:t>
      </w:r>
    </w:p>
    <w:p w:rsidR="00412A06" w:rsidRDefault="00323E01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B48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за 2017 год по кодам </w:t>
      </w:r>
      <w:proofErr w:type="gramStart"/>
      <w:r w:rsidRPr="00EB48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классификации источников финансирования дефицита бюджета</w:t>
      </w:r>
      <w:proofErr w:type="gramEnd"/>
    </w:p>
    <w:p w:rsidR="00EB48D5" w:rsidRPr="00EB48D5" w:rsidRDefault="00EB48D5" w:rsidP="00323E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23E01" w:rsidRPr="00323E01" w:rsidRDefault="00323E01" w:rsidP="00AF35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3E0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23E0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23E01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2977"/>
        <w:gridCol w:w="1418"/>
        <w:gridCol w:w="992"/>
        <w:gridCol w:w="709"/>
      </w:tblGrid>
      <w:tr w:rsidR="00323E01" w:rsidRPr="00323E01" w:rsidTr="00EB48D5">
        <w:trPr>
          <w:trHeight w:val="16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кодов групп, подгрупп, статей, видам </w:t>
            </w:r>
            <w:proofErr w:type="gramStart"/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48D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</w:t>
            </w: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план на 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EB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  <w:r w:rsidR="00EB48D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323E01" w:rsidRPr="00323E01" w:rsidTr="00EB48D5">
        <w:trPr>
          <w:trHeight w:val="6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650 администрация городского поселения Березово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050.00.00.00.00.00.0000.000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7 033,2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-580,8</w:t>
            </w:r>
          </w:p>
        </w:tc>
      </w:tr>
      <w:tr w:rsidR="00323E01" w:rsidRPr="00323E01" w:rsidTr="00EB48D5">
        <w:trPr>
          <w:trHeight w:val="5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050.01.05.02.01.05.0000.510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8 244,2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3E01" w:rsidRPr="00323E01" w:rsidTr="00EB48D5">
        <w:trPr>
          <w:trHeight w:val="69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050.01.05.02.01.05.0000.610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1 211,0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323E01" w:rsidRPr="00323E01" w:rsidTr="00EB48D5">
        <w:trPr>
          <w:trHeight w:val="4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1 211,0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7 033,2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01" w:rsidRPr="00323E01" w:rsidRDefault="00323E01" w:rsidP="0032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3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-580,8</w:t>
            </w:r>
          </w:p>
        </w:tc>
      </w:tr>
    </w:tbl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84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323E01" w:rsidRPr="00323E01" w:rsidRDefault="00323E0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323E01" w:rsidRDefault="00323E01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___  июня 2018 года №___</w:t>
      </w:r>
    </w:p>
    <w:p w:rsidR="00097784" w:rsidRDefault="00097784" w:rsidP="00323E01">
      <w:pPr>
        <w:pStyle w:val="a4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784" w:rsidRDefault="00323E01" w:rsidP="00097784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деление бюджетных ассигнований </w:t>
      </w:r>
      <w:r w:rsidR="00EB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разделам и </w:t>
      </w:r>
      <w:r w:rsidR="0009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подразделам </w:t>
      </w: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классификации расходов бюджета городского поселения Берёзово</w:t>
      </w:r>
    </w:p>
    <w:p w:rsidR="00323E01" w:rsidRDefault="00323E01" w:rsidP="00097784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23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2017 год</w:t>
      </w:r>
    </w:p>
    <w:p w:rsidR="00323E01" w:rsidRPr="00323E01" w:rsidRDefault="00323E01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3E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Тыс. руб.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60"/>
        <w:gridCol w:w="467"/>
        <w:gridCol w:w="522"/>
        <w:gridCol w:w="1421"/>
        <w:gridCol w:w="1497"/>
        <w:gridCol w:w="1335"/>
        <w:gridCol w:w="1134"/>
      </w:tblGrid>
      <w:tr w:rsidR="00323E01" w:rsidRPr="00323E01" w:rsidTr="00097784">
        <w:trPr>
          <w:trHeight w:val="8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097784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Исполнение за </w:t>
            </w:r>
            <w:r w:rsidR="00323E01"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D5" w:rsidRDefault="00323E01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Уточненный план </w:t>
            </w:r>
          </w:p>
          <w:p w:rsidR="00323E01" w:rsidRPr="00323E01" w:rsidRDefault="00323E01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2017 год 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D5" w:rsidRDefault="00EB48D5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Исполнено</w:t>
            </w: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23E01" w:rsidRPr="00323E01" w:rsidRDefault="00EB48D5" w:rsidP="00EB48D5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323E01" w:rsidRPr="00323E01" w:rsidTr="00097784">
        <w:trPr>
          <w:trHeight w:val="5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22 880,10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17 729,70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96,6</w:t>
            </w:r>
          </w:p>
        </w:tc>
      </w:tr>
      <w:tr w:rsidR="00323E01" w:rsidRPr="00323E01" w:rsidTr="0009778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1 884,2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1 773,8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1 656,9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93,4</w:t>
            </w:r>
          </w:p>
        </w:tc>
      </w:tr>
      <w:tr w:rsidR="00323E01" w:rsidRPr="00323E01" w:rsidTr="00097784">
        <w:trPr>
          <w:trHeight w:val="15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20 302,8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3E01" w:rsidRPr="00323E01" w:rsidTr="00097784">
        <w:trPr>
          <w:trHeight w:val="12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43,4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323E01" w:rsidRPr="00323E01" w:rsidTr="0009778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649,7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3E01" w:rsidRPr="00323E01" w:rsidTr="00097784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23E01" w:rsidRPr="00323E01" w:rsidTr="00097784">
        <w:trPr>
          <w:trHeight w:val="6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14 027,4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15 613,9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15 434,1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323E01" w:rsidRPr="00323E01" w:rsidTr="00097784">
        <w:trPr>
          <w:trHeight w:val="11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1 319,1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9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334,0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1 282,0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1 282,0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37,1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5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18 691,6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39 007,6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34 386,9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</w:t>
            </w:r>
          </w:p>
        </w:tc>
      </w:tr>
      <w:tr w:rsidR="00323E01" w:rsidRPr="00323E01" w:rsidTr="00097784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3 169,8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7 012,5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6 420,1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4 849,9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4 697,7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4 697,6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9 877,5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27 036,3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23 088,2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794,4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261,1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69,3</w:t>
            </w:r>
          </w:p>
        </w:tc>
      </w:tr>
      <w:tr w:rsidR="00323E01" w:rsidRPr="00323E01" w:rsidTr="00097784">
        <w:trPr>
          <w:trHeight w:val="8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54 241,1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45 483,2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84,7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4 487,6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6 800,3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3 898,7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57,3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34 879,0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24 509,6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21 661,5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</w:tr>
      <w:tr w:rsidR="00323E01" w:rsidRPr="00323E01" w:rsidTr="00097784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E01">
              <w:rPr>
                <w:rFonts w:ascii="Calibri" w:eastAsia="Times New Roman" w:hAnsi="Calibri" w:cs="Times New Roman"/>
                <w:color w:val="000000"/>
              </w:rPr>
              <w:t xml:space="preserve">14 874,5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E01">
              <w:rPr>
                <w:rFonts w:ascii="Calibri" w:eastAsia="Times New Roman" w:hAnsi="Calibri" w:cs="Times New Roman"/>
                <w:color w:val="000000"/>
              </w:rPr>
              <w:t xml:space="preserve">14 173,3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E01">
              <w:rPr>
                <w:rFonts w:ascii="Calibri" w:eastAsia="Times New Roman" w:hAnsi="Calibri" w:cs="Times New Roman"/>
                <w:color w:val="000000"/>
              </w:rPr>
              <w:t xml:space="preserve">12 943,1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</w:tr>
      <w:tr w:rsidR="00323E01" w:rsidRPr="00323E01" w:rsidTr="00097784">
        <w:trPr>
          <w:trHeight w:val="5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684,6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684,6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282,0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277,9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</w:tr>
      <w:tr w:rsidR="00323E01" w:rsidRPr="00323E01" w:rsidTr="00097784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143,7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143,7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181,4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 xml:space="preserve">181,4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23E01" w:rsidRPr="00323E01" w:rsidTr="0009778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097784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96 975,1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104 003,0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23E01" w:rsidRPr="00323E01" w:rsidRDefault="00323E01" w:rsidP="003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88,3</w:t>
            </w:r>
          </w:p>
        </w:tc>
      </w:tr>
    </w:tbl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7F558D" w:rsidRPr="00323E01" w:rsidRDefault="007F558D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7F558D" w:rsidRDefault="007F558D" w:rsidP="007F558D">
      <w:pPr>
        <w:pStyle w:val="a4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___  июня 2018 года №___</w:t>
      </w:r>
    </w:p>
    <w:p w:rsidR="00FC7AAB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</w:t>
      </w:r>
    </w:p>
    <w:p w:rsidR="007F558D" w:rsidRPr="007F558D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Березово </w:t>
      </w:r>
    </w:p>
    <w:p w:rsidR="00412A06" w:rsidRPr="007F558D" w:rsidRDefault="007F558D" w:rsidP="007F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2017 год </w:t>
      </w:r>
    </w:p>
    <w:p w:rsidR="007F558D" w:rsidRPr="007F558D" w:rsidRDefault="007F558D" w:rsidP="007F55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58D">
        <w:rPr>
          <w:rFonts w:ascii="Times New Roman" w:eastAsia="Times New Roman" w:hAnsi="Times New Roman" w:cs="Times New Roman"/>
          <w:bCs/>
          <w:sz w:val="20"/>
          <w:szCs w:val="20"/>
        </w:rPr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590"/>
        <w:gridCol w:w="403"/>
        <w:gridCol w:w="439"/>
        <w:gridCol w:w="396"/>
        <w:gridCol w:w="306"/>
        <w:gridCol w:w="396"/>
        <w:gridCol w:w="677"/>
        <w:gridCol w:w="486"/>
        <w:gridCol w:w="985"/>
        <w:gridCol w:w="709"/>
        <w:gridCol w:w="992"/>
        <w:gridCol w:w="709"/>
        <w:gridCol w:w="850"/>
      </w:tblGrid>
      <w:tr w:rsidR="007F558D" w:rsidRPr="007F558D" w:rsidTr="007F558D">
        <w:trPr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 план</w:t>
            </w:r>
            <w:r w:rsidR="00EB48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           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за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104 003,0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91 801,2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88,3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1 773,8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1 656,9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93,4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93,4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15 613,9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15 434,1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14 990,4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"Совершенствование </w:t>
            </w:r>
            <w:proofErr w:type="gramStart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14 990,4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91,3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76,6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92,8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МКУ "АГПБ ХЭС"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)м</w:t>
            </w:r>
            <w:proofErr w:type="gramEnd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11 481,7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сферах</w:t>
            </w:r>
            <w:proofErr w:type="gramEnd"/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39 007,6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88,2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7 012,5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6 420,1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софинансирование</w:t>
            </w:r>
            <w:proofErr w:type="spellEnd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мероприятий по содействию трудоустройству граждан в рамках подпр</w:t>
            </w:r>
            <w:r w:rsidR="00FC7A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ограммы "Содействие </w:t>
            </w: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трудоуст</w:t>
            </w:r>
            <w:r w:rsid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доступности  и повышение качества транспортных услуг автомобильным тра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27 036,3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23 088,2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85,4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85,4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«Информационное общество на территории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62,3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условий для выполнения функций, возложенных на органы местного самоуправления городского поселения Березово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условий для выполнения  функций, возложенных на  МКУ "ХЭС"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38 503,3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84,7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6 800,3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3 898,7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57,3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88,8</w:t>
            </w:r>
          </w:p>
        </w:tc>
      </w:tr>
      <w:tr w:rsidR="007F558D" w:rsidRPr="007F558D" w:rsidTr="007F558D">
        <w:trPr>
          <w:trHeight w:val="21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Оснвное</w:t>
            </w:r>
            <w:proofErr w:type="spellEnd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88,8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88,8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45,8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45,8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45,8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24 509,6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21 661,5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88,4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24 509,6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21 661,5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88,4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гп</w:t>
            </w:r>
            <w:proofErr w:type="spellEnd"/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71,8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71,8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18 686,2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17 229,1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</w:tr>
      <w:tr w:rsidR="007F558D" w:rsidRPr="007F558D" w:rsidTr="007F558D">
        <w:trPr>
          <w:trHeight w:val="21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1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</w:tr>
      <w:tr w:rsidR="007F558D" w:rsidRPr="007F558D" w:rsidTr="007F558D">
        <w:trPr>
          <w:trHeight w:val="21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14 173,3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12 943,1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90,1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84,4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84,4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82,8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</w:tr>
      <w:tr w:rsidR="007F558D" w:rsidRPr="007F558D" w:rsidTr="007F558D">
        <w:trPr>
          <w:trHeight w:val="24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2017 год"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</w:t>
            </w:r>
            <w:r w:rsidR="00296878"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7F558D" w:rsidRPr="007F558D" w:rsidTr="007F558D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"Охрана и сохранение культурного наследия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7F558D" w:rsidRPr="007F558D" w:rsidTr="007F558D">
        <w:trPr>
          <w:trHeight w:val="12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7F558D" w:rsidRPr="007F558D" w:rsidTr="007F558D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</w:t>
            </w:r>
            <w:r w:rsidR="00296878"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"Совершенствование 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4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19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296878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8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558D" w:rsidRPr="007F558D" w:rsidTr="007F558D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104 003,0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91 801,2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88,3</w:t>
            </w:r>
          </w:p>
        </w:tc>
      </w:tr>
    </w:tbl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к решению Совета депутатов </w:t>
      </w:r>
    </w:p>
    <w:p w:rsidR="00EB48D5" w:rsidRPr="00323E01" w:rsidRDefault="00EB48D5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EB48D5" w:rsidRDefault="00EB48D5" w:rsidP="00EB48D5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E01">
        <w:rPr>
          <w:rFonts w:ascii="Times New Roman" w:eastAsia="Times New Roman" w:hAnsi="Times New Roman" w:cs="Times New Roman"/>
          <w:sz w:val="24"/>
          <w:szCs w:val="24"/>
        </w:rPr>
        <w:t xml:space="preserve">   от ___  июня 2018 года №___</w:t>
      </w:r>
    </w:p>
    <w:p w:rsidR="00EB48D5" w:rsidRDefault="00EB48D5" w:rsidP="00EB4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8D5" w:rsidRDefault="00EB48D5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968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Исполнение сметы муниципального дорожного фонда </w:t>
      </w:r>
    </w:p>
    <w:p w:rsidR="00412A06" w:rsidRDefault="00EB48D5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968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городского поселения Березово за 2017 год</w:t>
      </w:r>
    </w:p>
    <w:p w:rsidR="00FC7AAB" w:rsidRDefault="00FC7AAB" w:rsidP="00EB48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B48D5" w:rsidRPr="00EB48D5" w:rsidRDefault="00EB48D5" w:rsidP="00EB48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Тыс. руб.</w:t>
      </w: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5529"/>
        <w:gridCol w:w="1417"/>
        <w:gridCol w:w="1276"/>
        <w:gridCol w:w="1075"/>
      </w:tblGrid>
      <w:tr w:rsidR="00296878" w:rsidRPr="00296878" w:rsidTr="00EB48D5">
        <w:trPr>
          <w:trHeight w:val="8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Утвержденный план </w:t>
            </w:r>
            <w:r w:rsidR="00EB48D5" w:rsidRPr="00EB4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2017 год</w:t>
            </w: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D5" w:rsidRPr="00EB48D5" w:rsidRDefault="00EB48D5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</w:t>
            </w:r>
          </w:p>
          <w:p w:rsidR="00296878" w:rsidRPr="00296878" w:rsidRDefault="00EB48D5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E01">
              <w:rPr>
                <w:rFonts w:ascii="Times New Roman" w:eastAsia="Times New Roman" w:hAnsi="Times New Roman" w:cs="Times New Roman"/>
                <w:b/>
                <w:bCs/>
              </w:rPr>
              <w:t>за 2017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испол</w:t>
            </w:r>
            <w:r w:rsidRPr="00EB4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EB48D5" w:rsidRPr="00EB4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ения</w:t>
            </w:r>
          </w:p>
        </w:tc>
      </w:tr>
      <w:tr w:rsidR="00296878" w:rsidRPr="00296878" w:rsidTr="00EB48D5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96878" w:rsidRPr="00296878" w:rsidTr="00EB48D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Остаток средств на начало очередного финансового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6878" w:rsidRPr="00296878" w:rsidTr="00EB48D5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27 724,1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296878" w:rsidRPr="00296878" w:rsidTr="00EB48D5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9 271,2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296878" w:rsidRPr="00296878" w:rsidTr="00EB48D5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878" w:rsidRPr="00296878" w:rsidTr="00EB48D5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878" w:rsidRPr="00296878" w:rsidTr="00EB48D5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порог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878" w:rsidRPr="00296878" w:rsidTr="00EB48D5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878" w:rsidRPr="00296878" w:rsidTr="00EB48D5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878" w:rsidRPr="00296878" w:rsidTr="00EB48D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на очередной год и 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878" w:rsidRPr="00296878" w:rsidTr="00EB48D5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(за исключением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бюджет) не более 20%, предусмотренных решением о бюджете на очередной год и 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B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878" w:rsidRPr="00296878" w:rsidTr="00EB48D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27 724,1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296878" w:rsidRPr="00296878" w:rsidTr="00EB48D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23 088,2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85,4</w:t>
            </w:r>
          </w:p>
        </w:tc>
      </w:tr>
      <w:tr w:rsidR="00296878" w:rsidRPr="00296878" w:rsidTr="00EB48D5">
        <w:trPr>
          <w:trHeight w:val="2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878" w:rsidRPr="00296878" w:rsidTr="00EB48D5">
        <w:trPr>
          <w:trHeight w:val="2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к электрическим сетям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878" w:rsidRPr="00296878" w:rsidTr="00EB48D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96878" w:rsidRPr="00296878" w:rsidTr="00EB48D5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878" w:rsidRPr="00296878" w:rsidTr="00EB48D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878" w:rsidRPr="00296878" w:rsidTr="00EB48D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96878" w:rsidRPr="00296878" w:rsidTr="00EB48D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29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878" w:rsidRPr="00296878" w:rsidTr="00EB48D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8" w:rsidRPr="00296878" w:rsidRDefault="00296878" w:rsidP="002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бюджету Березовского района на осуществление передаваемых полномочий,  в соответствии с заключенным Соглашением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8" w:rsidRPr="00296878" w:rsidRDefault="00296878" w:rsidP="00E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</w:tbl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Pr="00296878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2A06" w:rsidRDefault="00AF3578" w:rsidP="00412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поселения Березово </w:t>
      </w:r>
    </w:p>
    <w:p w:rsidR="00AF3578" w:rsidRPr="00412A06" w:rsidRDefault="001E41C5" w:rsidP="00412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D70F3">
        <w:rPr>
          <w:rFonts w:ascii="Times New Roman" w:hAnsi="Times New Roman" w:cs="Times New Roman"/>
          <w:sz w:val="28"/>
          <w:szCs w:val="28"/>
        </w:rPr>
        <w:t>03.</w:t>
      </w:r>
      <w:r w:rsidR="005D6BE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412A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D6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3578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412A06" w:rsidRDefault="00AF3578" w:rsidP="0041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</w:t>
      </w:r>
      <w:r w:rsidR="00412A0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412A06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AF3578" w:rsidRPr="00412A06" w:rsidRDefault="00AF3578" w:rsidP="0041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</w:t>
      </w:r>
      <w:r w:rsidR="00412A06" w:rsidRPr="00AF3578">
        <w:rPr>
          <w:rFonts w:ascii="Times New Roman" w:hAnsi="Times New Roman" w:cs="Times New Roman"/>
          <w:sz w:val="28"/>
          <w:szCs w:val="28"/>
        </w:rPr>
        <w:t>О</w:t>
      </w:r>
      <w:r w:rsidR="00412A0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412A06"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412A06">
        <w:rPr>
          <w:rFonts w:ascii="Times New Roman" w:hAnsi="Times New Roman" w:cs="Times New Roman"/>
          <w:sz w:val="28"/>
          <w:szCs w:val="28"/>
        </w:rPr>
        <w:t xml:space="preserve"> за 2017</w:t>
      </w:r>
      <w:r w:rsidR="00412A06"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AF3578">
        <w:rPr>
          <w:rFonts w:ascii="Times New Roman" w:hAnsi="Times New Roman" w:cs="Times New Roman"/>
          <w:sz w:val="28"/>
          <w:szCs w:val="28"/>
        </w:rPr>
        <w:t>(далее – Проект решения о</w:t>
      </w:r>
      <w:r w:rsidR="00412A06">
        <w:rPr>
          <w:rFonts w:ascii="Times New Roman" w:hAnsi="Times New Roman" w:cs="Times New Roman"/>
          <w:sz w:val="28"/>
          <w:szCs w:val="28"/>
        </w:rPr>
        <w:t>б</w:t>
      </w:r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  <w:r w:rsidR="00412A06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AF3578">
        <w:rPr>
          <w:rFonts w:ascii="Times New Roman" w:hAnsi="Times New Roman" w:cs="Times New Roman"/>
          <w:sz w:val="28"/>
          <w:szCs w:val="28"/>
        </w:rPr>
        <w:t>б</w:t>
      </w:r>
      <w:r w:rsidR="008D3EFF">
        <w:rPr>
          <w:rFonts w:ascii="Times New Roman" w:hAnsi="Times New Roman" w:cs="Times New Roman"/>
          <w:sz w:val="28"/>
          <w:szCs w:val="28"/>
        </w:rPr>
        <w:t>юджета</w:t>
      </w:r>
      <w:r w:rsidRPr="00AF3578">
        <w:rPr>
          <w:rFonts w:ascii="Times New Roman" w:hAnsi="Times New Roman" w:cs="Times New Roman"/>
          <w:sz w:val="28"/>
          <w:szCs w:val="28"/>
        </w:rPr>
        <w:t>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AF3578" w:rsidRPr="00925B5F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 xml:space="preserve">едложения и замечания по вышеуказанному проекту решения </w:t>
      </w:r>
      <w:r w:rsidR="008D3EFF" w:rsidRPr="00925B5F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925B5F">
        <w:rPr>
          <w:rFonts w:ascii="Times New Roman" w:hAnsi="Times New Roman" w:cs="Times New Roman"/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6D70F3" w:rsidRPr="00925B5F">
        <w:rPr>
          <w:rFonts w:ascii="Times New Roman" w:hAnsi="Times New Roman" w:cs="Times New Roman"/>
          <w:sz w:val="28"/>
          <w:szCs w:val="28"/>
        </w:rPr>
        <w:t>10 апрел</w:t>
      </w:r>
      <w:r w:rsidRPr="00925B5F">
        <w:rPr>
          <w:rFonts w:ascii="Times New Roman" w:hAnsi="Times New Roman" w:cs="Times New Roman"/>
          <w:sz w:val="28"/>
          <w:szCs w:val="28"/>
        </w:rPr>
        <w:t>я 201</w:t>
      </w:r>
      <w:r w:rsidR="008D3EFF" w:rsidRPr="00925B5F">
        <w:rPr>
          <w:rFonts w:ascii="Times New Roman" w:hAnsi="Times New Roman" w:cs="Times New Roman"/>
          <w:sz w:val="28"/>
          <w:szCs w:val="28"/>
        </w:rPr>
        <w:t>8</w:t>
      </w:r>
      <w:r w:rsidRPr="00925B5F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AF3578" w:rsidRPr="00925B5F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8D3EFF" w:rsidRPr="00925B5F">
        <w:rPr>
          <w:rFonts w:ascii="Times New Roman" w:hAnsi="Times New Roman" w:cs="Times New Roman"/>
          <w:sz w:val="28"/>
          <w:szCs w:val="28"/>
        </w:rPr>
        <w:t>п</w:t>
      </w:r>
      <w:r w:rsidRPr="00925B5F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8D3EFF" w:rsidRPr="00925B5F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925B5F">
        <w:rPr>
          <w:rFonts w:ascii="Times New Roman" w:hAnsi="Times New Roman" w:cs="Times New Roman"/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</w:t>
      </w:r>
      <w:r w:rsidRPr="00925B5F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925B5F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925B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5B5F">
        <w:rPr>
          <w:rFonts w:ascii="Times New Roman" w:hAnsi="Times New Roman" w:cs="Times New Roman"/>
          <w:sz w:val="28"/>
          <w:szCs w:val="28"/>
        </w:rPr>
        <w:t>. Березово</w:t>
      </w:r>
      <w:r w:rsidRPr="00925B5F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925B5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25B5F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0" w:history="1"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925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B5F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AF3578" w:rsidRPr="00925B5F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Контактный телефон организационного комитета по проведению публичных слушаний </w:t>
      </w:r>
      <w:r w:rsidR="008D3EFF" w:rsidRPr="00925B5F">
        <w:rPr>
          <w:rFonts w:ascii="Times New Roman" w:hAnsi="Times New Roman" w:cs="Times New Roman"/>
          <w:sz w:val="28"/>
          <w:szCs w:val="28"/>
        </w:rPr>
        <w:t xml:space="preserve">8 (34674) </w:t>
      </w:r>
      <w:r w:rsidRPr="00925B5F">
        <w:rPr>
          <w:rFonts w:ascii="Times New Roman" w:hAnsi="Times New Roman" w:cs="Times New Roman"/>
          <w:sz w:val="28"/>
          <w:szCs w:val="28"/>
        </w:rPr>
        <w:t>2-24-44.</w:t>
      </w:r>
    </w:p>
    <w:p w:rsidR="00AF3578" w:rsidRPr="00925B5F" w:rsidRDefault="00AF3578" w:rsidP="00AF3578">
      <w:pPr>
        <w:pStyle w:val="ab"/>
        <w:ind w:firstLine="0"/>
        <w:jc w:val="both"/>
        <w:rPr>
          <w:szCs w:val="28"/>
        </w:rPr>
      </w:pPr>
      <w:r w:rsidRPr="00925B5F">
        <w:rPr>
          <w:szCs w:val="28"/>
        </w:rPr>
        <w:tab/>
        <w:t xml:space="preserve">Публичные слушания по Проекту о бюджете будут проходить </w:t>
      </w:r>
      <w:r w:rsidRPr="00925B5F">
        <w:rPr>
          <w:szCs w:val="28"/>
          <w:lang w:val="en-US"/>
        </w:rPr>
        <w:t>c</w:t>
      </w:r>
      <w:r w:rsidRPr="00925B5F">
        <w:rPr>
          <w:szCs w:val="28"/>
        </w:rPr>
        <w:t xml:space="preserve"> момента опубликования настоящего постановления до </w:t>
      </w:r>
      <w:r w:rsidR="006D70F3" w:rsidRPr="00925B5F">
        <w:rPr>
          <w:szCs w:val="28"/>
        </w:rPr>
        <w:t>13 апрел</w:t>
      </w:r>
      <w:r w:rsidR="008D3EFF" w:rsidRPr="00925B5F">
        <w:rPr>
          <w:szCs w:val="28"/>
        </w:rPr>
        <w:t>я 2018</w:t>
      </w:r>
      <w:r w:rsidRPr="00925B5F">
        <w:rPr>
          <w:szCs w:val="28"/>
        </w:rPr>
        <w:t xml:space="preserve"> года.</w:t>
      </w:r>
    </w:p>
    <w:p w:rsidR="00AF3578" w:rsidRPr="00925B5F" w:rsidRDefault="00AF3578" w:rsidP="006D70F3">
      <w:pPr>
        <w:pStyle w:val="ab"/>
        <w:ind w:firstLine="709"/>
        <w:jc w:val="both"/>
        <w:rPr>
          <w:szCs w:val="28"/>
        </w:rPr>
      </w:pPr>
      <w:r w:rsidRPr="00925B5F">
        <w:rPr>
          <w:szCs w:val="28"/>
        </w:rPr>
        <w:t xml:space="preserve">В рамках проведения публичных слушаний </w:t>
      </w:r>
      <w:r w:rsidR="006D70F3" w:rsidRPr="00925B5F">
        <w:rPr>
          <w:szCs w:val="28"/>
        </w:rPr>
        <w:t>13</w:t>
      </w:r>
      <w:r w:rsidRPr="00925B5F">
        <w:rPr>
          <w:szCs w:val="28"/>
        </w:rPr>
        <w:t xml:space="preserve"> декабря 201</w:t>
      </w:r>
      <w:r w:rsidR="008D3EFF" w:rsidRPr="00925B5F">
        <w:rPr>
          <w:szCs w:val="28"/>
        </w:rPr>
        <w:t>8</w:t>
      </w:r>
      <w:r w:rsidRPr="00925B5F">
        <w:rPr>
          <w:szCs w:val="28"/>
        </w:rPr>
        <w:t xml:space="preserve"> года в 17-00 часов </w:t>
      </w:r>
      <w:r w:rsidR="006D70F3" w:rsidRPr="00925B5F">
        <w:rPr>
          <w:szCs w:val="28"/>
        </w:rPr>
        <w:t xml:space="preserve">по местному времени </w:t>
      </w:r>
      <w:r w:rsidRPr="00925B5F">
        <w:rPr>
          <w:szCs w:val="28"/>
        </w:rPr>
        <w:t xml:space="preserve">состоится обсуждение </w:t>
      </w:r>
      <w:r w:rsidR="008D3EFF" w:rsidRPr="00925B5F">
        <w:rPr>
          <w:szCs w:val="28"/>
        </w:rPr>
        <w:t>п</w:t>
      </w:r>
      <w:r w:rsidRPr="00925B5F">
        <w:rPr>
          <w:szCs w:val="28"/>
        </w:rPr>
        <w:t xml:space="preserve">роекта </w:t>
      </w:r>
      <w:r w:rsidR="008D3EFF" w:rsidRPr="00925B5F">
        <w:rPr>
          <w:szCs w:val="28"/>
        </w:rPr>
        <w:t xml:space="preserve">об исполнении бюджета </w:t>
      </w:r>
      <w:r w:rsidRPr="00925B5F">
        <w:rPr>
          <w:szCs w:val="28"/>
        </w:rPr>
        <w:t>по адресу:</w:t>
      </w:r>
      <w:r w:rsidRPr="00925B5F">
        <w:rPr>
          <w:bCs/>
          <w:szCs w:val="28"/>
        </w:rPr>
        <w:t xml:space="preserve"> пгт.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</w:p>
    <w:p w:rsidR="00FC7AAB" w:rsidRDefault="00AF3578" w:rsidP="00FC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1E41C5" w:rsidRDefault="001E41C5" w:rsidP="00FC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поселения Березово </w:t>
      </w:r>
    </w:p>
    <w:p w:rsidR="00AF3578" w:rsidRPr="00AF3578" w:rsidRDefault="001E41C5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="006D70F3">
        <w:rPr>
          <w:rFonts w:ascii="Times New Roman" w:eastAsia="Calibri" w:hAnsi="Times New Roman" w:cs="Times New Roman"/>
          <w:sz w:val="28"/>
          <w:szCs w:val="28"/>
          <w:lang w:eastAsia="en-US"/>
        </w:rPr>
        <w:t>03.</w:t>
      </w:r>
      <w:r w:rsidR="005D6BE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8D3EF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F3578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Состав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организационного комитета по проведению публичных слушаний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 xml:space="preserve"> по проекту решения Совета депутатов городского поселения Березово</w:t>
      </w:r>
    </w:p>
    <w:p w:rsidR="00AF3578" w:rsidRPr="008D3EFF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F">
        <w:rPr>
          <w:rFonts w:ascii="Times New Roman" w:hAnsi="Times New Roman" w:cs="Times New Roman"/>
          <w:sz w:val="28"/>
          <w:szCs w:val="28"/>
        </w:rPr>
        <w:t>«О</w:t>
      </w:r>
      <w:r w:rsidR="008D3EFF" w:rsidRPr="008D3EFF">
        <w:rPr>
          <w:rFonts w:ascii="Times New Roman" w:hAnsi="Times New Roman" w:cs="Times New Roman"/>
          <w:sz w:val="28"/>
          <w:szCs w:val="28"/>
        </w:rPr>
        <w:t>б исполнении</w:t>
      </w:r>
      <w:r w:rsidRPr="008D3E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8D3EFF">
        <w:rPr>
          <w:rFonts w:ascii="Times New Roman" w:hAnsi="Times New Roman" w:cs="Times New Roman"/>
          <w:sz w:val="28"/>
          <w:szCs w:val="28"/>
        </w:rPr>
        <w:t>а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Pr="008D3EFF">
        <w:rPr>
          <w:rFonts w:ascii="Times New Roman" w:hAnsi="Times New Roman" w:cs="Times New Roman"/>
          <w:sz w:val="27"/>
          <w:szCs w:val="27"/>
        </w:rPr>
        <w:t>городского поселения Березово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="008D3EFF" w:rsidRPr="008D3EFF">
        <w:rPr>
          <w:rFonts w:ascii="Times New Roman" w:hAnsi="Times New Roman" w:cs="Times New Roman"/>
          <w:sz w:val="28"/>
          <w:szCs w:val="28"/>
        </w:rPr>
        <w:t>з</w:t>
      </w:r>
      <w:r w:rsidRPr="008D3EFF">
        <w:rPr>
          <w:rFonts w:ascii="Times New Roman" w:hAnsi="Times New Roman" w:cs="Times New Roman"/>
          <w:sz w:val="28"/>
          <w:szCs w:val="28"/>
        </w:rPr>
        <w:t>а 201</w:t>
      </w:r>
      <w:r w:rsidR="008D3EFF" w:rsidRPr="008D3EFF">
        <w:rPr>
          <w:rFonts w:ascii="Times New Roman" w:hAnsi="Times New Roman" w:cs="Times New Roman"/>
          <w:sz w:val="28"/>
          <w:szCs w:val="28"/>
        </w:rPr>
        <w:t>7</w:t>
      </w:r>
      <w:r w:rsidRPr="008D3E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>Чечеткина Ирина Викторовна</w:t>
      </w:r>
      <w:r w:rsidRPr="00AF3578">
        <w:rPr>
          <w:sz w:val="27"/>
          <w:szCs w:val="27"/>
        </w:rPr>
        <w:tab/>
        <w:t xml:space="preserve">                       - заместитель главы Березовского района,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 xml:space="preserve">                                                                          председатель организационного комитета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AF3578">
        <w:rPr>
          <w:rFonts w:ascii="Times New Roman" w:hAnsi="Times New Roman" w:cs="Times New Roman"/>
          <w:sz w:val="27"/>
          <w:szCs w:val="27"/>
        </w:rPr>
        <w:t>Ушарова</w:t>
      </w:r>
      <w:proofErr w:type="spellEnd"/>
      <w:r w:rsidRPr="00AF3578">
        <w:rPr>
          <w:rFonts w:ascii="Times New Roman" w:hAnsi="Times New Roman" w:cs="Times New Roman"/>
          <w:sz w:val="27"/>
          <w:szCs w:val="27"/>
        </w:rPr>
        <w:t xml:space="preserve"> Светлана Валерьевна  </w:t>
      </w:r>
      <w:r w:rsidRPr="00AF3578">
        <w:rPr>
          <w:rFonts w:ascii="Times New Roman" w:hAnsi="Times New Roman" w:cs="Times New Roman"/>
          <w:sz w:val="27"/>
          <w:szCs w:val="27"/>
        </w:rPr>
        <w:tab/>
      </w:r>
      <w:r w:rsidRPr="00AF3578">
        <w:rPr>
          <w:rFonts w:ascii="Times New Roman" w:hAnsi="Times New Roman" w:cs="Times New Roman"/>
          <w:sz w:val="27"/>
          <w:szCs w:val="27"/>
        </w:rPr>
        <w:tab/>
        <w:t xml:space="preserve">      - председатель Комитета по финансам администрации Березовского района,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заместитель председателя орг. комитета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pStyle w:val="a9"/>
        <w:jc w:val="left"/>
        <w:rPr>
          <w:sz w:val="27"/>
          <w:szCs w:val="27"/>
        </w:rPr>
      </w:pPr>
      <w:r w:rsidRPr="00AF3578">
        <w:rPr>
          <w:sz w:val="27"/>
          <w:szCs w:val="27"/>
        </w:rPr>
        <w:t xml:space="preserve">Рязанова Вера Васильевна   </w:t>
      </w:r>
      <w:r w:rsidRPr="00AF3578">
        <w:rPr>
          <w:sz w:val="27"/>
          <w:szCs w:val="27"/>
        </w:rPr>
        <w:tab/>
      </w:r>
      <w:r w:rsidRPr="00AF3578">
        <w:rPr>
          <w:sz w:val="27"/>
          <w:szCs w:val="27"/>
        </w:rPr>
        <w:tab/>
      </w:r>
      <w:r w:rsidRPr="00AF3578">
        <w:rPr>
          <w:sz w:val="27"/>
          <w:szCs w:val="27"/>
        </w:rPr>
        <w:tab/>
      </w:r>
      <w:r w:rsidRPr="00AF3578">
        <w:rPr>
          <w:sz w:val="27"/>
          <w:szCs w:val="27"/>
        </w:rPr>
        <w:tab/>
      </w:r>
      <w:r w:rsidRPr="00AF3578">
        <w:rPr>
          <w:sz w:val="27"/>
          <w:szCs w:val="27"/>
        </w:rPr>
        <w:tab/>
        <w:t xml:space="preserve">     - заместитель председателя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 xml:space="preserve">                                                                                                       Комитета по финансам администрации Березовского района,</w:t>
      </w:r>
    </w:p>
    <w:p w:rsidR="00AF3578" w:rsidRPr="00AF3578" w:rsidRDefault="00AF3578" w:rsidP="00AF3578">
      <w:pPr>
        <w:pStyle w:val="a9"/>
        <w:jc w:val="left"/>
        <w:rPr>
          <w:sz w:val="27"/>
          <w:szCs w:val="27"/>
        </w:rPr>
      </w:pPr>
      <w:r w:rsidRPr="00AF3578">
        <w:rPr>
          <w:sz w:val="27"/>
          <w:szCs w:val="27"/>
        </w:rPr>
        <w:t xml:space="preserve">                                                                                                          секретарь орг. комитета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>Члены оргкомитета:</w:t>
      </w:r>
    </w:p>
    <w:p w:rsidR="00AF3578" w:rsidRPr="00AF3578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Александров Станислав Сергеевич                                                    </w:t>
      </w:r>
      <w:r w:rsidRPr="00AF3578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Pr="00AF357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578" w:rsidRPr="00AF3578" w:rsidRDefault="00AF3578" w:rsidP="00AF357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поселения Березово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Мальцева Наталья Леонидовна </w:t>
      </w:r>
      <w:r w:rsidRPr="00AF3578">
        <w:rPr>
          <w:rFonts w:ascii="Times New Roman" w:hAnsi="Times New Roman" w:cs="Times New Roman"/>
          <w:sz w:val="27"/>
          <w:szCs w:val="27"/>
        </w:rPr>
        <w:tab/>
      </w:r>
      <w:r w:rsidRPr="00AF3578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F3578">
        <w:rPr>
          <w:rFonts w:ascii="Times New Roman" w:hAnsi="Times New Roman" w:cs="Times New Roman"/>
          <w:sz w:val="27"/>
          <w:szCs w:val="27"/>
        </w:rPr>
        <w:tab/>
      </w:r>
      <w:r w:rsidRPr="00AF3578">
        <w:rPr>
          <w:rFonts w:ascii="Times New Roman" w:hAnsi="Times New Roman" w:cs="Times New Roman"/>
          <w:sz w:val="27"/>
          <w:szCs w:val="27"/>
        </w:rPr>
        <w:tab/>
        <w:t xml:space="preserve">             - заведующий отделом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по местному самоуправлению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>администрации Березовского района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>Ануфриева Татьяна Васильевна                                                    - заведующий отделом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по бухгалтерскому учету и отчетности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>администрации Березовского района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Филоненко Светлана Васильевна </w:t>
      </w:r>
      <w:r w:rsidRPr="00AF3578">
        <w:rPr>
          <w:rFonts w:ascii="Times New Roman" w:hAnsi="Times New Roman" w:cs="Times New Roman"/>
          <w:sz w:val="27"/>
          <w:szCs w:val="27"/>
        </w:rPr>
        <w:tab/>
      </w:r>
      <w:r w:rsidRPr="00AF3578">
        <w:rPr>
          <w:rFonts w:ascii="Times New Roman" w:hAnsi="Times New Roman" w:cs="Times New Roman"/>
          <w:sz w:val="27"/>
          <w:szCs w:val="27"/>
        </w:rPr>
        <w:tab/>
        <w:t xml:space="preserve">                                  - заведующий отделом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35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бюджетного планирования и сводного анализа Комитета по финансам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>администрации Березовского района</w:t>
      </w:r>
    </w:p>
    <w:p w:rsidR="00AF3578" w:rsidRPr="00AF3578" w:rsidRDefault="00AF3578" w:rsidP="00AF3578">
      <w:pPr>
        <w:pStyle w:val="a9"/>
        <w:rPr>
          <w:sz w:val="27"/>
          <w:szCs w:val="27"/>
        </w:rPr>
      </w:pPr>
    </w:p>
    <w:p w:rsidR="00AF3578" w:rsidRPr="00AF3578" w:rsidRDefault="00AF3578" w:rsidP="00AF3578">
      <w:pPr>
        <w:pStyle w:val="a9"/>
        <w:rPr>
          <w:sz w:val="27"/>
          <w:szCs w:val="27"/>
        </w:rPr>
      </w:pPr>
      <w:proofErr w:type="spellStart"/>
      <w:r w:rsidRPr="00AF3578">
        <w:rPr>
          <w:sz w:val="27"/>
          <w:szCs w:val="27"/>
        </w:rPr>
        <w:t>Милосердова</w:t>
      </w:r>
      <w:proofErr w:type="spellEnd"/>
      <w:r w:rsidRPr="00AF3578">
        <w:rPr>
          <w:sz w:val="27"/>
          <w:szCs w:val="27"/>
        </w:rPr>
        <w:t xml:space="preserve"> Хелена Викторовна                                         -  заведующий отделом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 xml:space="preserve"> планирования доходов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 xml:space="preserve"> и учета долговых обязательств </w:t>
      </w:r>
    </w:p>
    <w:p w:rsidR="00AF3578" w:rsidRPr="00AF3578" w:rsidRDefault="00AF3578" w:rsidP="00AF3578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>Комитета по финансам</w:t>
      </w:r>
    </w:p>
    <w:p w:rsidR="00CD0BD9" w:rsidRDefault="00AF3578" w:rsidP="005D6BEE">
      <w:pPr>
        <w:pStyle w:val="a9"/>
        <w:jc w:val="right"/>
        <w:rPr>
          <w:sz w:val="27"/>
          <w:szCs w:val="27"/>
        </w:rPr>
      </w:pPr>
      <w:r w:rsidRPr="00AF3578">
        <w:rPr>
          <w:sz w:val="27"/>
          <w:szCs w:val="27"/>
        </w:rPr>
        <w:t>администрации Березовского района</w:t>
      </w:r>
    </w:p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</w:p>
    <w:sectPr w:rsidR="00925B5F" w:rsidRPr="005D6BEE" w:rsidSect="001E41C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3" w:rsidRDefault="00CD15B3" w:rsidP="001E41C5">
      <w:pPr>
        <w:spacing w:after="0" w:line="240" w:lineRule="auto"/>
      </w:pPr>
      <w:r>
        <w:separator/>
      </w:r>
    </w:p>
  </w:endnote>
  <w:endnote w:type="continuationSeparator" w:id="0">
    <w:p w:rsidR="00CD15B3" w:rsidRDefault="00CD15B3" w:rsidP="001E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3" w:rsidRDefault="00CD15B3" w:rsidP="001E41C5">
      <w:pPr>
        <w:spacing w:after="0" w:line="240" w:lineRule="auto"/>
      </w:pPr>
      <w:r>
        <w:separator/>
      </w:r>
    </w:p>
  </w:footnote>
  <w:footnote w:type="continuationSeparator" w:id="0">
    <w:p w:rsidR="00CD15B3" w:rsidRDefault="00CD15B3" w:rsidP="001E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02437"/>
      <w:docPartObj>
        <w:docPartGallery w:val="Page Numbers (Top of Page)"/>
        <w:docPartUnique/>
      </w:docPartObj>
    </w:sdtPr>
    <w:sdtContent>
      <w:p w:rsidR="001E41C5" w:rsidRDefault="001E41C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1E41C5" w:rsidRDefault="001E41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4614E"/>
    <w:rsid w:val="00080E5B"/>
    <w:rsid w:val="00097784"/>
    <w:rsid w:val="00167087"/>
    <w:rsid w:val="001E41C5"/>
    <w:rsid w:val="00251100"/>
    <w:rsid w:val="00256ED9"/>
    <w:rsid w:val="00296878"/>
    <w:rsid w:val="002D5EA8"/>
    <w:rsid w:val="00323E01"/>
    <w:rsid w:val="00352E77"/>
    <w:rsid w:val="003B4102"/>
    <w:rsid w:val="003C4233"/>
    <w:rsid w:val="003E4CD5"/>
    <w:rsid w:val="00412A06"/>
    <w:rsid w:val="004E2C81"/>
    <w:rsid w:val="00502963"/>
    <w:rsid w:val="00574DD9"/>
    <w:rsid w:val="005D6BEE"/>
    <w:rsid w:val="0063193F"/>
    <w:rsid w:val="006747DC"/>
    <w:rsid w:val="00692830"/>
    <w:rsid w:val="006A75F5"/>
    <w:rsid w:val="006D70F3"/>
    <w:rsid w:val="00704160"/>
    <w:rsid w:val="00730C0B"/>
    <w:rsid w:val="007A4AA7"/>
    <w:rsid w:val="007E13F1"/>
    <w:rsid w:val="007F558D"/>
    <w:rsid w:val="00862BA7"/>
    <w:rsid w:val="008734E7"/>
    <w:rsid w:val="008D3EFF"/>
    <w:rsid w:val="008F3C72"/>
    <w:rsid w:val="00925B5F"/>
    <w:rsid w:val="009F432E"/>
    <w:rsid w:val="00A2457B"/>
    <w:rsid w:val="00A64648"/>
    <w:rsid w:val="00AF3578"/>
    <w:rsid w:val="00BA7DCF"/>
    <w:rsid w:val="00BE1A28"/>
    <w:rsid w:val="00C265B3"/>
    <w:rsid w:val="00C639F9"/>
    <w:rsid w:val="00C94A6E"/>
    <w:rsid w:val="00CA068B"/>
    <w:rsid w:val="00CC0795"/>
    <w:rsid w:val="00CD0BD9"/>
    <w:rsid w:val="00CD15B3"/>
    <w:rsid w:val="00D12539"/>
    <w:rsid w:val="00DB595C"/>
    <w:rsid w:val="00DF3108"/>
    <w:rsid w:val="00DF432A"/>
    <w:rsid w:val="00E06E2C"/>
    <w:rsid w:val="00E93159"/>
    <w:rsid w:val="00EB48D5"/>
    <w:rsid w:val="00EF77C1"/>
    <w:rsid w:val="00F03048"/>
    <w:rsid w:val="00F82B33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E41C5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1E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E41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2018-03-26T04:50:00Z</cp:lastPrinted>
  <dcterms:created xsi:type="dcterms:W3CDTF">2016-11-14T08:59:00Z</dcterms:created>
  <dcterms:modified xsi:type="dcterms:W3CDTF">2018-03-26T04:51:00Z</dcterms:modified>
</cp:coreProperties>
</file>